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00" w:type="dxa"/>
        <w:tblLook w:val="04A0" w:firstRow="1" w:lastRow="0" w:firstColumn="1" w:lastColumn="0" w:noHBand="0" w:noVBand="1"/>
      </w:tblPr>
      <w:tblGrid>
        <w:gridCol w:w="1660"/>
        <w:gridCol w:w="1340"/>
        <w:gridCol w:w="940"/>
        <w:gridCol w:w="2540"/>
        <w:gridCol w:w="1340"/>
        <w:gridCol w:w="1420"/>
        <w:gridCol w:w="1300"/>
        <w:gridCol w:w="380"/>
        <w:gridCol w:w="1120"/>
        <w:gridCol w:w="1120"/>
      </w:tblGrid>
      <w:tr w:rsidR="00EE7FE5" w:rsidRPr="00EE7FE5" w:rsidTr="00EE7FE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Austria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Salzburg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89.5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Austria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Linz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89.5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Belgium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Brussels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165.5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Belgium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Elsewhere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61.8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132.4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Bulgaria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Sofia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BGN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108.5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154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Bulgaria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BGN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63.5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Croatia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Split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HRK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126.5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Croatia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Zagreb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HRK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441.5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1020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Croatia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HRK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Cyprus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Nicosia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108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Cyprus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27.75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81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Czech Republic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Prague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CZK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1153.5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126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Czech Republic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CZK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341.25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865.125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1008.125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94.5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Denmark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Copenhagen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DKK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895.5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1200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Denmark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DKK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895.5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1200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Estonia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Tallinn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116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Estonia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Elsewhere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Finland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Helsinki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146.5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Finland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Marseilles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92.5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190.5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Paris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199.5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Strasbourg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80.5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108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France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Germany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Berlin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167.5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Germany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Dusselforf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110.5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Germany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Munich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79.5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147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Germany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Greece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Athens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67.5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Greece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Corfu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82.5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92.5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Greece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Crete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Greece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Rhodes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63.5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82.5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Greece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Thessalonki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Greece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122.8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Hungary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Budapest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HUF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14512.5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16001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137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Hungary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HUF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Ireland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Dublin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149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Ireland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Israel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Tel Aviv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USD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183.5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Israel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USD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Bologna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Florence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Genoa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Milan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Turin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Venice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Naples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Italy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Latvia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Latvia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Lithuania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Vilinius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LTL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93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Lithuania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LTL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Luxembourg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Luxembourg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241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Luxembourg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Malta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Gozo</w:t>
            </w:r>
            <w:proofErr w:type="spellEnd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Malta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Valletta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74.5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116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Malta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74.5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116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Montenegro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Podgorica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119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Agadir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209.5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559.5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648.5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1304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Casablanca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365.5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1305.5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2036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553.5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1086.5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Marrakech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695.5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917.5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Rabat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585.5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1531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Tangier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720.5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1863.5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 xml:space="preserve">Morocco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Netherlands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Amsterdam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Netherlands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The Hague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117.5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Netherlands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130.8</w:t>
            </w:r>
          </w:p>
        </w:tc>
      </w:tr>
      <w:tr w:rsidR="00EE7FE5" w:rsidRPr="00EE7FE5" w:rsidTr="00EE7FE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Netherlands Antilles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Aruba and 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Norway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Bergen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NOK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1134.5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1388.5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Norway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Oslo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NOK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806.5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1192.5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Norway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Stavager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NOK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380.5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1043.5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1301.5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Norway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NOK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806.5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1192.5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Poland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Warsaw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PLN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372.5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115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Poland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PLN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372.5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115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Portugal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Azores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49.5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107</w:t>
            </w:r>
          </w:p>
        </w:tc>
      </w:tr>
      <w:tr w:rsidR="00EE7FE5" w:rsidRPr="00EE7FE5" w:rsidTr="00EE7FE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Portugal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Funchal (Madeira)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103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Portugal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Lisbon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74.5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106.5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Portugal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Oporto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Portugal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Portimao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52.5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123.5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Portugal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Romania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Bucharest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147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Romania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163.875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188.375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</w:t>
            </w:r>
            <w:proofErr w:type="spellEnd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110.25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Serbia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Belgrade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RSD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2883.5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7530.5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8090.5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EUR 190.5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Serbia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RSD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Slovakia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Bratislava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53.5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110.5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Slovakia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Kosice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42.5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Spain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Barcelona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101.5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176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Spain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Mardrid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114.5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172.5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Spain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EUR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68.8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92.7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138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Sweden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Stockholm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SEK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379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857.5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917.5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1939.5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Sweden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SEK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Switzerland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Berne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CHF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109.5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184.5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Switzerland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Geneva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CHF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RATES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44.5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117.5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155.5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207.5</w:t>
            </w:r>
          </w:p>
        </w:tc>
      </w:tr>
      <w:tr w:rsidR="00EE7FE5" w:rsidRPr="00EE7FE5" w:rsidTr="00EE7FE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Switzerland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Elsewhere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CHF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 PLUS £4 PER 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FE5" w:rsidRPr="00EE7FE5" w:rsidRDefault="00EE7FE5" w:rsidP="00EE7F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E7FE5">
              <w:rPr>
                <w:rFonts w:ascii="Calibri" w:eastAsia="Times New Roman" w:hAnsi="Calibri" w:cs="Times New Roman"/>
                <w:color w:val="000000"/>
                <w:lang w:eastAsia="en-IE"/>
              </w:rPr>
              <w:t>ACTUALS</w:t>
            </w:r>
          </w:p>
        </w:tc>
      </w:tr>
    </w:tbl>
    <w:p w:rsidR="000120F9" w:rsidRDefault="00EE7FE5"/>
    <w:sectPr w:rsidR="000120F9" w:rsidSect="00EE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E5" w:rsidRDefault="00EE7FE5" w:rsidP="00EE7FE5">
      <w:pPr>
        <w:spacing w:after="0" w:line="240" w:lineRule="auto"/>
      </w:pPr>
      <w:r>
        <w:separator/>
      </w:r>
    </w:p>
  </w:endnote>
  <w:endnote w:type="continuationSeparator" w:id="0">
    <w:p w:rsidR="00EE7FE5" w:rsidRDefault="00EE7FE5" w:rsidP="00EE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E5" w:rsidRDefault="00EE7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E5" w:rsidRPr="00EE7FE5" w:rsidRDefault="00EE7FE5" w:rsidP="00EE7FE5">
    <w:pPr>
      <w:pStyle w:val="Footer"/>
      <w:numPr>
        <w:ilvl w:val="0"/>
        <w:numId w:val="1"/>
      </w:numPr>
      <w:rPr>
        <w:i/>
        <w:color w:val="FF0000"/>
      </w:rPr>
    </w:pPr>
    <w:bookmarkStart w:id="0" w:name="_GoBack"/>
    <w:r w:rsidRPr="00EE7FE5">
      <w:rPr>
        <w:i/>
        <w:color w:val="FF0000"/>
      </w:rPr>
      <w:t xml:space="preserve">Please note that rates highlighted in yellow are in Euros.  Those not highlighted are in other currencies, check currency column for details </w:t>
    </w:r>
  </w:p>
  <w:bookmarkEnd w:id="0"/>
  <w:p w:rsidR="00EE7FE5" w:rsidRPr="00EE7FE5" w:rsidRDefault="00EE7FE5">
    <w:pPr>
      <w:pStyle w:val="Footer"/>
      <w:rPr>
        <w:i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E5" w:rsidRDefault="00EE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E5" w:rsidRDefault="00EE7FE5" w:rsidP="00EE7FE5">
      <w:pPr>
        <w:spacing w:after="0" w:line="240" w:lineRule="auto"/>
      </w:pPr>
      <w:r>
        <w:separator/>
      </w:r>
    </w:p>
  </w:footnote>
  <w:footnote w:type="continuationSeparator" w:id="0">
    <w:p w:rsidR="00EE7FE5" w:rsidRDefault="00EE7FE5" w:rsidP="00EE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E5" w:rsidRDefault="00EE7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E5" w:rsidRDefault="00EE7FE5">
    <w:pPr>
      <w:pStyle w:val="Header"/>
    </w:pPr>
  </w:p>
  <w:tbl>
    <w:tblPr>
      <w:tblW w:w="13100" w:type="dxa"/>
      <w:tblLook w:val="04A0" w:firstRow="1" w:lastRow="0" w:firstColumn="1" w:lastColumn="0" w:noHBand="0" w:noVBand="1"/>
    </w:tblPr>
    <w:tblGrid>
      <w:gridCol w:w="1660"/>
      <w:gridCol w:w="1280"/>
      <w:gridCol w:w="1032"/>
      <w:gridCol w:w="2540"/>
      <w:gridCol w:w="1340"/>
      <w:gridCol w:w="1420"/>
      <w:gridCol w:w="1300"/>
      <w:gridCol w:w="380"/>
      <w:gridCol w:w="1120"/>
      <w:gridCol w:w="1120"/>
    </w:tblGrid>
    <w:tr w:rsidR="00EE7FE5" w:rsidRPr="00EE7FE5" w:rsidTr="00EE7FE5">
      <w:trPr>
        <w:trHeight w:val="1650"/>
      </w:trPr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 xml:space="preserve">Country </w:t>
          </w:r>
        </w:p>
      </w:tc>
      <w:tc>
        <w:tcPr>
          <w:tcW w:w="1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 xml:space="preserve">City </w:t>
          </w:r>
        </w:p>
      </w:tc>
      <w:tc>
        <w:tcPr>
          <w:tcW w:w="9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Currency</w:t>
          </w:r>
        </w:p>
      </w:tc>
      <w:tc>
        <w:tcPr>
          <w:tcW w:w="25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CLAIM BASIS</w:t>
          </w:r>
        </w:p>
      </w:tc>
      <w:tc>
        <w:tcPr>
          <w:tcW w:w="1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 xml:space="preserve">Over 5 Hours </w:t>
          </w:r>
        </w:p>
      </w:tc>
      <w:tc>
        <w:tcPr>
          <w:tcW w:w="14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Over 10 Hours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proofErr w:type="gramStart"/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24 hour</w:t>
          </w:r>
          <w:proofErr w:type="gramEnd"/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 xml:space="preserve"> Rate </w:t>
          </w:r>
        </w:p>
      </w:tc>
      <w:tc>
        <w:tcPr>
          <w:tcW w:w="38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 </w:t>
          </w:r>
        </w:p>
      </w:tc>
      <w:tc>
        <w:tcPr>
          <w:tcW w:w="11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Room Rate</w:t>
          </w:r>
        </w:p>
      </w:tc>
      <w:tc>
        <w:tcPr>
          <w:tcW w:w="11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7FE5" w:rsidRPr="00EE7FE5" w:rsidRDefault="00EE7FE5" w:rsidP="00EE7FE5">
          <w:pPr>
            <w:spacing w:after="0" w:line="240" w:lineRule="auto"/>
            <w:jc w:val="right"/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</w:pPr>
          <w:r w:rsidRPr="00EE7FE5">
            <w:rPr>
              <w:rFonts w:ascii="Calibri" w:eastAsia="Times New Roman" w:hAnsi="Calibri" w:cs="Times New Roman"/>
              <w:b/>
              <w:bCs/>
              <w:color w:val="000000"/>
              <w:lang w:eastAsia="en-IE"/>
            </w:rPr>
            <w:t>Room Rate</w:t>
          </w:r>
        </w:p>
      </w:tc>
    </w:tr>
  </w:tbl>
  <w:p w:rsidR="00EE7FE5" w:rsidRDefault="00EE7FE5" w:rsidP="00EE7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E5" w:rsidRDefault="00EE7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4126"/>
    <w:multiLevelType w:val="hybridMultilevel"/>
    <w:tmpl w:val="C7D034D4"/>
    <w:lvl w:ilvl="0" w:tplc="41720E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E5"/>
    <w:rsid w:val="00677D3F"/>
    <w:rsid w:val="00C03511"/>
    <w:rsid w:val="00EE7FE5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87BF"/>
  <w15:chartTrackingRefBased/>
  <w15:docId w15:val="{A8FC727B-BE10-4B46-853B-47CDAE81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E5"/>
  </w:style>
  <w:style w:type="paragraph" w:styleId="Footer">
    <w:name w:val="footer"/>
    <w:basedOn w:val="Normal"/>
    <w:link w:val="FooterChar"/>
    <w:uiPriority w:val="99"/>
    <w:unhideWhenUsed/>
    <w:rsid w:val="00EE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E5"/>
  </w:style>
  <w:style w:type="character" w:styleId="Hyperlink">
    <w:name w:val="Hyperlink"/>
    <w:basedOn w:val="DefaultParagraphFont"/>
    <w:uiPriority w:val="99"/>
    <w:semiHidden/>
    <w:unhideWhenUsed/>
    <w:rsid w:val="00EE7F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FE5"/>
    <w:rPr>
      <w:color w:val="954F72"/>
      <w:u w:val="single"/>
    </w:rPr>
  </w:style>
  <w:style w:type="paragraph" w:customStyle="1" w:styleId="msonormal0">
    <w:name w:val="msonormal"/>
    <w:basedOn w:val="Normal"/>
    <w:rsid w:val="00EE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EE7FE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E7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E7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EE7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EE7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EE7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E7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E7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E7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Browne</dc:creator>
  <cp:keywords/>
  <dc:description/>
  <cp:lastModifiedBy>Megan Browne</cp:lastModifiedBy>
  <cp:revision>1</cp:revision>
  <dcterms:created xsi:type="dcterms:W3CDTF">2017-03-02T22:51:00Z</dcterms:created>
  <dcterms:modified xsi:type="dcterms:W3CDTF">2017-03-02T22:55:00Z</dcterms:modified>
</cp:coreProperties>
</file>